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0D0BE8DE"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662B14" w:rsidRPr="00662B14">
        <w:rPr>
          <w:rFonts w:ascii="Arial" w:hAnsi="Arial" w:cs="Arial"/>
          <w:sz w:val="22"/>
          <w:szCs w:val="22"/>
        </w:rPr>
        <w:t>Izvedba radova prema projektu obnove konstrukcije crkve sv. Tri kralja</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7FD821C9"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043E8E">
        <w:rPr>
          <w:rFonts w:ascii="Arial" w:hAnsi="Arial" w:cs="Arial"/>
          <w:b/>
          <w:sz w:val="22"/>
          <w:szCs w:val="22"/>
        </w:rPr>
        <w:t>eurima</w:t>
      </w:r>
      <w:r w:rsidRPr="007424CA">
        <w:rPr>
          <w:rFonts w:ascii="Arial" w:hAnsi="Arial" w:cs="Arial"/>
          <w:b/>
          <w:sz w:val="22"/>
          <w:szCs w:val="22"/>
        </w:rPr>
        <w:t xml:space="preserve"> (</w:t>
      </w:r>
      <w:r w:rsidR="00043E8E">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1356B5C7"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21AA6470"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043E8E">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20DBCE4B" w:rsidR="007424CA" w:rsidRDefault="007424CA" w:rsidP="007424CA">
      <w:pPr>
        <w:rPr>
          <w:rFonts w:ascii="Arial" w:hAnsi="Arial" w:cs="Arial"/>
          <w:b/>
          <w:bCs/>
        </w:rPr>
      </w:pPr>
      <w:bookmarkStart w:id="2" w:name="_Toc63691152"/>
      <w:bookmarkStart w:id="3" w:name="_Toc91594097"/>
    </w:p>
    <w:p w14:paraId="2B85D02A" w14:textId="478FA895" w:rsidR="00043E8E" w:rsidRDefault="00043E8E" w:rsidP="007424CA">
      <w:pPr>
        <w:rPr>
          <w:rFonts w:ascii="Arial" w:hAnsi="Arial" w:cs="Arial"/>
          <w:b/>
          <w:bCs/>
        </w:rPr>
      </w:pPr>
    </w:p>
    <w:p w14:paraId="6D434759" w14:textId="133D783B" w:rsidR="00043E8E" w:rsidRDefault="00043E8E" w:rsidP="007424CA">
      <w:pPr>
        <w:rPr>
          <w:rFonts w:ascii="Arial" w:hAnsi="Arial" w:cs="Arial"/>
          <w:b/>
          <w:bCs/>
        </w:rPr>
      </w:pPr>
    </w:p>
    <w:p w14:paraId="0807E25F" w14:textId="77777777" w:rsidR="00160260" w:rsidRDefault="00160260" w:rsidP="00662B14">
      <w:pPr>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760520A6" w14:textId="5545F8CF"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662B14" w:rsidRPr="00662B14">
        <w:rPr>
          <w:rFonts w:ascii="Arial" w:hAnsi="Arial" w:cs="Arial"/>
          <w:bCs/>
          <w:sz w:val="22"/>
          <w:szCs w:val="22"/>
        </w:rPr>
        <w:t>Izvedba radova prema projektu obnove konstrukcije crkve sv. Tri kralja</w:t>
      </w:r>
    </w:p>
    <w:p w14:paraId="78671023" w14:textId="77777777" w:rsidR="00662B14" w:rsidRPr="007424CA" w:rsidRDefault="00662B14"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043E8E">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0A6CA65F"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043E8E">
        <w:rPr>
          <w:rFonts w:ascii="Arial" w:hAnsi="Arial" w:cs="Arial"/>
          <w:sz w:val="22"/>
          <w:szCs w:val="22"/>
        </w:rPr>
        <w:t>eurima</w:t>
      </w:r>
      <w:r w:rsidRPr="007424CA">
        <w:rPr>
          <w:rFonts w:ascii="Arial" w:hAnsi="Arial" w:cs="Arial"/>
          <w:sz w:val="22"/>
          <w:szCs w:val="22"/>
        </w:rPr>
        <w:t xml:space="preserve"> (</w:t>
      </w:r>
      <w:r w:rsidR="00043E8E">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32896C29"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03A761B8"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043E8E">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71B124BE"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662B14" w:rsidRPr="00662B14">
        <w:rPr>
          <w:rFonts w:ascii="Arial" w:hAnsi="Arial" w:cs="Arial"/>
          <w:bCs/>
          <w:sz w:val="22"/>
          <w:szCs w:val="22"/>
        </w:rPr>
        <w:t>Izvedba radova prema projektu obnove konstrukcije crkve sv. Tri kralja</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7B05D8FF"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043E8E">
        <w:rPr>
          <w:rFonts w:ascii="Arial" w:eastAsia="Calibri" w:hAnsi="Arial" w:cs="Times New Roman"/>
          <w:sz w:val="22"/>
          <w:szCs w:val="22"/>
        </w:rPr>
        <w:t xml:space="preserve"> </w:t>
      </w:r>
      <w:r w:rsidR="00043E8E" w:rsidRPr="00043E8E">
        <w:rPr>
          <w:rFonts w:ascii="Arial" w:eastAsia="Calibri" w:hAnsi="Arial" w:cs="Times New Roman"/>
          <w:sz w:val="22"/>
          <w:szCs w:val="22"/>
        </w:rPr>
        <w:t>/ 26,54 € (tečaj konverzije 1€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7BF62C27"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662B14" w:rsidRPr="00662B14">
        <w:rPr>
          <w:rFonts w:ascii="Arial" w:hAnsi="Arial" w:cs="Arial"/>
          <w:bCs/>
          <w:sz w:val="22"/>
          <w:szCs w:val="22"/>
        </w:rPr>
        <w:t>Izvedba radova prema projektu obnove konstrukcije crkve sv. Tri kralja</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22431D26" w14:textId="0FE9BD97" w:rsidR="00160260"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662B14" w:rsidRPr="00662B14">
        <w:rPr>
          <w:rFonts w:ascii="Arial" w:hAnsi="Arial" w:cs="Arial"/>
          <w:bCs/>
          <w:sz w:val="22"/>
          <w:szCs w:val="22"/>
        </w:rPr>
        <w:t>Izvedba radova prema projektu obnove konstrukcije crkve sv. Tri kralja</w:t>
      </w:r>
    </w:p>
    <w:p w14:paraId="20E1D100" w14:textId="77777777" w:rsidR="00EC4C57" w:rsidRPr="007424CA" w:rsidRDefault="00EC4C57"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6FB5ABE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662B14" w:rsidRPr="00662B14">
        <w:rPr>
          <w:rFonts w:ascii="Arial" w:hAnsi="Arial" w:cs="Arial"/>
          <w:bCs/>
          <w:sz w:val="22"/>
          <w:szCs w:val="22"/>
        </w:rPr>
        <w:t>Izvedba radova prema projektu obnove konstrukcije crkve sv. Tri kralja</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CE6F" w14:textId="77777777" w:rsidR="00250870" w:rsidRDefault="00250870" w:rsidP="0091265C">
      <w:r>
        <w:separator/>
      </w:r>
    </w:p>
  </w:endnote>
  <w:endnote w:type="continuationSeparator" w:id="0">
    <w:p w14:paraId="6E8A8063" w14:textId="77777777" w:rsidR="00250870" w:rsidRDefault="00250870"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ED88" w14:textId="77777777" w:rsidR="00250870" w:rsidRDefault="00250870" w:rsidP="0091265C">
      <w:r>
        <w:separator/>
      </w:r>
    </w:p>
  </w:footnote>
  <w:footnote w:type="continuationSeparator" w:id="0">
    <w:p w14:paraId="7B75A46A" w14:textId="77777777" w:rsidR="00250870" w:rsidRDefault="00250870"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43E8E"/>
    <w:rsid w:val="00135EC3"/>
    <w:rsid w:val="00160260"/>
    <w:rsid w:val="0021317C"/>
    <w:rsid w:val="00250870"/>
    <w:rsid w:val="002C1FC8"/>
    <w:rsid w:val="003B5EA0"/>
    <w:rsid w:val="00417FE6"/>
    <w:rsid w:val="004E4038"/>
    <w:rsid w:val="00662B14"/>
    <w:rsid w:val="00670A5A"/>
    <w:rsid w:val="006E417D"/>
    <w:rsid w:val="0070388F"/>
    <w:rsid w:val="007424CA"/>
    <w:rsid w:val="007F762C"/>
    <w:rsid w:val="008C32EE"/>
    <w:rsid w:val="0091265C"/>
    <w:rsid w:val="00960B45"/>
    <w:rsid w:val="00A41E88"/>
    <w:rsid w:val="00A80C73"/>
    <w:rsid w:val="00A82089"/>
    <w:rsid w:val="00B019E9"/>
    <w:rsid w:val="00B7540E"/>
    <w:rsid w:val="00B77E00"/>
    <w:rsid w:val="00BA5250"/>
    <w:rsid w:val="00BF4009"/>
    <w:rsid w:val="00CC1A63"/>
    <w:rsid w:val="00D42E3F"/>
    <w:rsid w:val="00D871CC"/>
    <w:rsid w:val="00DF2C6C"/>
    <w:rsid w:val="00E417C7"/>
    <w:rsid w:val="00E85EFB"/>
    <w:rsid w:val="00EB7431"/>
    <w:rsid w:val="00EC4C57"/>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1528</Words>
  <Characters>8716</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16</cp:revision>
  <dcterms:created xsi:type="dcterms:W3CDTF">2021-12-28T13:58:00Z</dcterms:created>
  <dcterms:modified xsi:type="dcterms:W3CDTF">2022-12-31T18:50:00Z</dcterms:modified>
</cp:coreProperties>
</file>